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20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№1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112CEB">
        <w:rPr>
          <w:rFonts w:eastAsia="Times New Roman" w:cs="Times New Roman"/>
          <w:lang w:eastAsia="ru-RU"/>
        </w:rPr>
        <w:t>5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112CEB">
        <w:t>5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17"/>
        <w:gridCol w:w="1701"/>
        <w:gridCol w:w="1559"/>
        <w:gridCol w:w="1559"/>
        <w:gridCol w:w="1560"/>
        <w:gridCol w:w="1701"/>
      </w:tblGrid>
      <w:tr w:rsidR="00D41B87" w:rsidRPr="00537666" w:rsidTr="008E2061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497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112CEB" w:rsidRPr="00537666" w:rsidTr="00575036">
        <w:tc>
          <w:tcPr>
            <w:tcW w:w="595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701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оценка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6379" w:type="dxa"/>
            <w:gridSpan w:val="4"/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112CEB" w:rsidRPr="00537666" w:rsidTr="00112CEB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112CEB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D92373" w:rsidP="00D41B87">
            <w:pPr>
              <w:pStyle w:val="a4"/>
              <w:ind w:left="0"/>
              <w:jc w:val="center"/>
            </w:pPr>
            <w:r>
              <w:t>725,19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D92373" w:rsidP="00D92373">
            <w:pPr>
              <w:pStyle w:val="a4"/>
              <w:ind w:left="0"/>
              <w:jc w:val="center"/>
            </w:pPr>
            <w:r>
              <w:t>0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D92373" w:rsidP="00112CEB">
            <w:pPr>
              <w:pStyle w:val="a4"/>
              <w:ind w:left="0"/>
              <w:jc w:val="center"/>
            </w:pPr>
            <w:r>
              <w:t>1902,64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D92373" w:rsidP="00D92373">
            <w:pPr>
              <w:pStyle w:val="a4"/>
              <w:ind w:left="0"/>
              <w:jc w:val="center"/>
            </w:pPr>
            <w:r>
              <w:t>18413,46</w:t>
            </w:r>
          </w:p>
        </w:tc>
      </w:tr>
      <w:tr w:rsidR="00AC2229" w:rsidRPr="00537666" w:rsidTr="00112CEB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B2350A">
            <w:pPr>
              <w:pStyle w:val="a4"/>
              <w:ind w:left="0"/>
              <w:jc w:val="center"/>
            </w:pPr>
            <w:r w:rsidRPr="004F2AC9"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D92373" w:rsidP="00F13D55">
            <w:pPr>
              <w:pStyle w:val="a4"/>
              <w:ind w:left="0"/>
              <w:jc w:val="center"/>
            </w:pPr>
            <w: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D92373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D92373" w:rsidP="00D41B87">
            <w:pPr>
              <w:pStyle w:val="a4"/>
              <w:ind w:left="0"/>
              <w:jc w:val="center"/>
            </w:pPr>
            <w: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D92373" w:rsidP="00B672CE">
            <w:pPr>
              <w:pStyle w:val="a4"/>
              <w:ind w:left="0"/>
              <w:jc w:val="center"/>
            </w:pPr>
            <w:r>
              <w:t>9</w:t>
            </w:r>
            <w:r w:rsidR="00B672CE">
              <w:t>51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3259B"/>
    <w:rsid w:val="00092536"/>
    <w:rsid w:val="00101197"/>
    <w:rsid w:val="00112CEB"/>
    <w:rsid w:val="001D5712"/>
    <w:rsid w:val="00244349"/>
    <w:rsid w:val="0029461D"/>
    <w:rsid w:val="002F7029"/>
    <w:rsid w:val="003347F5"/>
    <w:rsid w:val="0036607D"/>
    <w:rsid w:val="00381A87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13A08"/>
    <w:rsid w:val="00653424"/>
    <w:rsid w:val="00675A4C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C2229"/>
    <w:rsid w:val="00AD58DE"/>
    <w:rsid w:val="00B2350A"/>
    <w:rsid w:val="00B27712"/>
    <w:rsid w:val="00B46C2A"/>
    <w:rsid w:val="00B5320E"/>
    <w:rsid w:val="00B672CE"/>
    <w:rsid w:val="00BA1CC8"/>
    <w:rsid w:val="00BA49CB"/>
    <w:rsid w:val="00BB374D"/>
    <w:rsid w:val="00BE2176"/>
    <w:rsid w:val="00BE7C5D"/>
    <w:rsid w:val="00D1181A"/>
    <w:rsid w:val="00D405D0"/>
    <w:rsid w:val="00D41B87"/>
    <w:rsid w:val="00D90C33"/>
    <w:rsid w:val="00D92373"/>
    <w:rsid w:val="00E12248"/>
    <w:rsid w:val="00E24ABA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17</cp:revision>
  <cp:lastPrinted>2020-10-28T12:11:00Z</cp:lastPrinted>
  <dcterms:created xsi:type="dcterms:W3CDTF">2020-07-13T09:53:00Z</dcterms:created>
  <dcterms:modified xsi:type="dcterms:W3CDTF">2021-01-13T05:31:00Z</dcterms:modified>
</cp:coreProperties>
</file>